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BA" w:rsidRDefault="003403BA" w:rsidP="00535F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3BA" w:rsidRDefault="003403BA" w:rsidP="00340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F5EEFE" wp14:editId="6BDE6881">
            <wp:extent cx="5940425" cy="8172452"/>
            <wp:effectExtent l="0" t="0" r="3175" b="0"/>
            <wp:docPr id="1" name="Рисунок 1" descr="F: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3BA" w:rsidRDefault="003403BA" w:rsidP="00340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3BA" w:rsidRDefault="003403BA" w:rsidP="00340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3BA" w:rsidRDefault="003403BA" w:rsidP="00340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03BA" w:rsidRDefault="003403BA" w:rsidP="00535F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03BA" w:rsidRDefault="003403BA" w:rsidP="00535F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3496"/>
        <w:gridCol w:w="2118"/>
        <w:gridCol w:w="2383"/>
      </w:tblGrid>
      <w:tr w:rsidR="00674F8D" w:rsidTr="00674F8D">
        <w:tc>
          <w:tcPr>
            <w:tcW w:w="1574" w:type="dxa"/>
          </w:tcPr>
          <w:p w:rsidR="002E4D8A" w:rsidRPr="002E4D8A" w:rsidRDefault="002E4D8A" w:rsidP="003403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96" w:type="dxa"/>
          </w:tcPr>
          <w:p w:rsidR="002F2322" w:rsidRDefault="002F2322" w:rsidP="002F23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қырсықтық»</w:t>
            </w:r>
          </w:p>
          <w:p w:rsidR="002E4D8A" w:rsidRDefault="00674F8D" w:rsidP="00674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74F8D">
              <w:rPr>
                <w:rFonts w:ascii="Times New Roman" w:hAnsi="Times New Roman" w:cs="Times New Roman"/>
                <w:b/>
                <w:sz w:val="24"/>
                <w:szCs w:val="24"/>
              </w:rPr>
              <w:t>«Характер вашего ребенка зависит от Вас»</w:t>
            </w:r>
          </w:p>
          <w:p w:rsidR="00674F8D" w:rsidRPr="00674F8D" w:rsidRDefault="00674F8D" w:rsidP="00674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«Капризы и упрямства»</w:t>
            </w:r>
          </w:p>
        </w:tc>
        <w:tc>
          <w:tcPr>
            <w:tcW w:w="2118" w:type="dxa"/>
          </w:tcPr>
          <w:p w:rsidR="00674F8D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</w:t>
            </w:r>
          </w:p>
        </w:tc>
        <w:tc>
          <w:tcPr>
            <w:tcW w:w="2383" w:type="dxa"/>
          </w:tcPr>
          <w:p w:rsidR="002E4D8A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674F8D" w:rsidRPr="002F2322" w:rsidTr="00674F8D">
        <w:tc>
          <w:tcPr>
            <w:tcW w:w="1574" w:type="dxa"/>
          </w:tcPr>
          <w:p w:rsidR="002E4D8A" w:rsidRDefault="002E4D8A" w:rsidP="002E4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  <w:p w:rsidR="002E4D8A" w:rsidRPr="002E4D8A" w:rsidRDefault="002E4D8A" w:rsidP="002E4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3496" w:type="dxa"/>
          </w:tcPr>
          <w:p w:rsidR="002F2322" w:rsidRPr="002F2322" w:rsidRDefault="002F2322" w:rsidP="002F23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2F2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«Логопедтің бірнеше кеңес: жасау керек немесе жасамау керек?»</w:t>
            </w:r>
          </w:p>
          <w:p w:rsidR="002E4D8A" w:rsidRPr="002F2322" w:rsidRDefault="002F2322" w:rsidP="002F23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«Сөздік ойындар»</w:t>
            </w:r>
            <w:r w:rsidRPr="002F2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674F8D" w:rsidRPr="002F2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«Несколько советов от логопеда: делать или не делать?»</w:t>
            </w:r>
          </w:p>
          <w:p w:rsidR="00674F8D" w:rsidRPr="002F2322" w:rsidRDefault="002F2322" w:rsidP="00674F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="00674F8D" w:rsidRPr="002F2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«Речевые игры»</w:t>
            </w:r>
          </w:p>
        </w:tc>
        <w:tc>
          <w:tcPr>
            <w:tcW w:w="2118" w:type="dxa"/>
          </w:tcPr>
          <w:p w:rsidR="00D43D0E" w:rsidRDefault="00D43D0E" w:rsidP="00D43D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  <w:p w:rsidR="00D43D0E" w:rsidRDefault="00D43D0E" w:rsidP="00D43D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43D0E" w:rsidRDefault="00D43D0E" w:rsidP="00D43D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картотекасы</w:t>
            </w:r>
          </w:p>
          <w:p w:rsidR="00D43D0E" w:rsidRPr="00D43D0E" w:rsidRDefault="00D43D0E" w:rsidP="00D43D0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4D8A" w:rsidRPr="002F2322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Консультация</w:t>
            </w:r>
          </w:p>
          <w:p w:rsidR="00674F8D" w:rsidRPr="002F2322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4F8D" w:rsidRPr="002F2322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игр</w:t>
            </w:r>
          </w:p>
        </w:tc>
        <w:tc>
          <w:tcPr>
            <w:tcW w:w="2383" w:type="dxa"/>
          </w:tcPr>
          <w:p w:rsidR="002E4D8A" w:rsidRPr="002F2322" w:rsidRDefault="002E4D8A" w:rsidP="00386F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74F8D" w:rsidRPr="002F2322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Педагог-логопед</w:t>
            </w:r>
          </w:p>
        </w:tc>
      </w:tr>
      <w:tr w:rsidR="00674F8D" w:rsidTr="00674F8D">
        <w:tc>
          <w:tcPr>
            <w:tcW w:w="1574" w:type="dxa"/>
          </w:tcPr>
          <w:p w:rsidR="002E4D8A" w:rsidRDefault="002E4D8A" w:rsidP="002E4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  <w:p w:rsidR="002E4D8A" w:rsidRPr="002E4D8A" w:rsidRDefault="002E4D8A" w:rsidP="002E4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3496" w:type="dxa"/>
          </w:tcPr>
          <w:p w:rsidR="00535F5E" w:rsidRPr="0086514C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65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Кішкентай көмекшіні қалай тәрбиелеу керек</w:t>
            </w:r>
            <w:r w:rsidRPr="00865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«Мінез-құлық мәдениетін тәрбиелеу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E4D8A" w:rsidRDefault="00674F8D" w:rsidP="00674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74F8D">
              <w:rPr>
                <w:rFonts w:ascii="Times New Roman" w:hAnsi="Times New Roman" w:cs="Times New Roman"/>
                <w:b/>
                <w:sz w:val="24"/>
                <w:szCs w:val="24"/>
              </w:rPr>
              <w:t>«Как воспитать маленького помощника?»</w:t>
            </w:r>
          </w:p>
          <w:p w:rsidR="00674F8D" w:rsidRPr="00674F8D" w:rsidRDefault="00674F8D" w:rsidP="00674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2.»Воспитание культуры поведения»</w:t>
            </w:r>
          </w:p>
        </w:tc>
        <w:tc>
          <w:tcPr>
            <w:tcW w:w="2118" w:type="dxa"/>
          </w:tcPr>
          <w:p w:rsid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  <w:p w:rsid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  <w:p w:rsidR="00535F5E" w:rsidRDefault="00535F5E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F8D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  <w:p w:rsidR="00674F8D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F8D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383" w:type="dxa"/>
          </w:tcPr>
          <w:p w:rsid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Тәрбиешілер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  <w:p w:rsid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Э.М.</w:t>
            </w:r>
          </w:p>
          <w:p w:rsidR="00674F8D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Воспитатели:</w:t>
            </w:r>
          </w:p>
          <w:p w:rsidR="002E4D8A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  <w:p w:rsidR="00674F8D" w:rsidRDefault="00674F8D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Э.М.</w:t>
            </w:r>
          </w:p>
        </w:tc>
      </w:tr>
      <w:tr w:rsidR="00674F8D" w:rsidTr="00674F8D">
        <w:tc>
          <w:tcPr>
            <w:tcW w:w="1574" w:type="dxa"/>
          </w:tcPr>
          <w:p w:rsidR="002E4D8A" w:rsidRDefault="002E4D8A" w:rsidP="002E4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  <w:p w:rsidR="002E4D8A" w:rsidRPr="002E4D8A" w:rsidRDefault="002E4D8A" w:rsidP="002E4D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496" w:type="dxa"/>
          </w:tcPr>
          <w:p w:rsidR="00535F5E" w:rsidRPr="00DE16D7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1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танымдық қызығушылығын қалай дамыту крек</w:t>
            </w:r>
            <w:r w:rsidRPr="00DE1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?»</w:t>
            </w:r>
          </w:p>
          <w:p w:rsidR="00535F5E" w:rsidRP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1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Бірінші сынып оқушысы нені білуі және істей алуы керек</w:t>
            </w:r>
            <w:r w:rsidRPr="00DE1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?»</w:t>
            </w:r>
          </w:p>
          <w:p w:rsidR="002E4D8A" w:rsidRDefault="00386F05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86F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74F8D" w:rsidRPr="00386F05">
              <w:rPr>
                <w:rFonts w:ascii="Times New Roman" w:hAnsi="Times New Roman" w:cs="Times New Roman"/>
                <w:b/>
                <w:sz w:val="24"/>
                <w:szCs w:val="24"/>
              </w:rPr>
              <w:t>Как развивать познавательный интерес у дошкольника?»</w:t>
            </w:r>
          </w:p>
          <w:p w:rsidR="00386F05" w:rsidRPr="00386F05" w:rsidRDefault="00386F05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«Что должен знать и уметь первоклассник?»</w:t>
            </w:r>
          </w:p>
        </w:tc>
        <w:tc>
          <w:tcPr>
            <w:tcW w:w="2118" w:type="dxa"/>
          </w:tcPr>
          <w:p w:rsidR="00535F5E" w:rsidRPr="0086514C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ұсыныстар</w:t>
            </w:r>
          </w:p>
          <w:p w:rsid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F5E" w:rsidRDefault="00535F5E" w:rsidP="00535F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Кеңес беру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-шпаргалка</w:t>
            </w:r>
          </w:p>
          <w:p w:rsidR="00535F5E" w:rsidRDefault="00535F5E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D8A" w:rsidRDefault="00386F05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Консультация-рекомендация</w:t>
            </w:r>
          </w:p>
          <w:p w:rsidR="00535F5E" w:rsidRDefault="00535F5E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F05" w:rsidRDefault="00386F05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Совет-шпаргалка</w:t>
            </w:r>
          </w:p>
        </w:tc>
        <w:tc>
          <w:tcPr>
            <w:tcW w:w="2383" w:type="dxa"/>
          </w:tcPr>
          <w:p w:rsidR="00386F05" w:rsidRDefault="00386F05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  <w:p w:rsidR="00535F5E" w:rsidRDefault="00535F5E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F5E" w:rsidRDefault="00535F5E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F5E" w:rsidRDefault="00535F5E" w:rsidP="00386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</w:tr>
    </w:tbl>
    <w:p w:rsidR="002E4D8A" w:rsidRPr="002E4D8A" w:rsidRDefault="002E4D8A" w:rsidP="002E4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4D8A" w:rsidRPr="002E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7C5"/>
    <w:multiLevelType w:val="hybridMultilevel"/>
    <w:tmpl w:val="09846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239D"/>
    <w:multiLevelType w:val="hybridMultilevel"/>
    <w:tmpl w:val="D2AA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18A9"/>
    <w:multiLevelType w:val="hybridMultilevel"/>
    <w:tmpl w:val="E0A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5DB"/>
    <w:multiLevelType w:val="hybridMultilevel"/>
    <w:tmpl w:val="87BC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B1EC7"/>
    <w:multiLevelType w:val="hybridMultilevel"/>
    <w:tmpl w:val="273C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B539F"/>
    <w:multiLevelType w:val="hybridMultilevel"/>
    <w:tmpl w:val="D6A4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66"/>
    <w:rsid w:val="002A2066"/>
    <w:rsid w:val="002E4D8A"/>
    <w:rsid w:val="002F2322"/>
    <w:rsid w:val="003124DE"/>
    <w:rsid w:val="003403BA"/>
    <w:rsid w:val="00386F05"/>
    <w:rsid w:val="00535F5E"/>
    <w:rsid w:val="00674F8D"/>
    <w:rsid w:val="0080775F"/>
    <w:rsid w:val="00D4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D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4D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Малинка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cp:lastPrinted>2009-07-30T08:52:00Z</cp:lastPrinted>
  <dcterms:created xsi:type="dcterms:W3CDTF">2009-07-25T08:45:00Z</dcterms:created>
  <dcterms:modified xsi:type="dcterms:W3CDTF">2009-07-30T11:20:00Z</dcterms:modified>
</cp:coreProperties>
</file>